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AC" w:rsidRPr="004B5FAC" w:rsidRDefault="004B5FAC" w:rsidP="004B5FA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ru-RU"/>
        </w:rPr>
      </w:pPr>
      <w:r w:rsidRPr="004B5FAC">
        <w:rPr>
          <w:rFonts w:ascii="Times New Roman" w:eastAsia="Arial Unicode MS" w:hAnsi="Times New Roman" w:cs="Times New Roman"/>
          <w:sz w:val="28"/>
          <w:szCs w:val="28"/>
          <w:lang w:eastAsia="en-US" w:bidi="ru-RU"/>
        </w:rPr>
        <w:t>Муниципальное бюджетное дошкольное образовательное учреждение</w:t>
      </w:r>
    </w:p>
    <w:p w:rsidR="004B5FAC" w:rsidRPr="004B5FAC" w:rsidRDefault="004B5FAC" w:rsidP="004B5FA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ru-RU"/>
        </w:rPr>
      </w:pPr>
      <w:r w:rsidRPr="004B5FAC">
        <w:rPr>
          <w:rFonts w:ascii="Times New Roman" w:eastAsia="Arial Unicode MS" w:hAnsi="Times New Roman" w:cs="Times New Roman"/>
          <w:sz w:val="28"/>
          <w:szCs w:val="28"/>
          <w:lang w:eastAsia="en-US" w:bidi="ru-RU"/>
        </w:rPr>
        <w:t>детский сад № 12 «Солнышко»</w:t>
      </w:r>
    </w:p>
    <w:p w:rsidR="004B5FAC" w:rsidRPr="004B5FAC" w:rsidRDefault="004B5FAC" w:rsidP="004B5FA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ru-RU"/>
        </w:rPr>
      </w:pPr>
      <w:r w:rsidRPr="004B5FAC">
        <w:rPr>
          <w:rFonts w:ascii="Times New Roman" w:eastAsia="Arial Unicode MS" w:hAnsi="Times New Roman" w:cs="Times New Roman"/>
          <w:sz w:val="28"/>
          <w:szCs w:val="28"/>
          <w:lang w:eastAsia="en-US" w:bidi="ru-RU"/>
        </w:rPr>
        <w:t>муниципального образования город-курорт Анапа</w:t>
      </w:r>
    </w:p>
    <w:p w:rsidR="004B5FAC" w:rsidRDefault="004B5FAC" w:rsidP="004B5FAC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eastAsia="en-US"/>
        </w:rPr>
      </w:pPr>
    </w:p>
    <w:p w:rsidR="004B5FAC" w:rsidRDefault="0042090B" w:rsidP="004B5FAC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eastAsia="en-US"/>
        </w:rPr>
        <w:t>КОНСПЕКТ</w:t>
      </w:r>
    </w:p>
    <w:p w:rsidR="001C78FB" w:rsidRDefault="001E3C7E" w:rsidP="00893437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15D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интегрированного занятия</w:t>
      </w:r>
    </w:p>
    <w:p w:rsidR="004B5FAC" w:rsidRPr="001C78FB" w:rsidRDefault="001D3DD7" w:rsidP="00893437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D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r w:rsidR="00206E80" w:rsidRPr="00F15D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группе раннего возраста</w:t>
      </w:r>
      <w:r w:rsidR="001C7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hyperlink r:id="rId4" w:tooltip="Весна. Все материалы на весеннюю тему" w:history="1">
        <w:r w:rsidRPr="00F15D77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bdr w:val="none" w:sz="0" w:space="0" w:color="auto" w:frame="1"/>
          </w:rPr>
          <w:t>Весна пришла</w:t>
        </w:r>
      </w:hyperlink>
      <w:r w:rsidRPr="00F15D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4B5FAC" w:rsidRPr="00720227" w:rsidRDefault="00720227" w:rsidP="00720227">
      <w:pPr>
        <w:pStyle w:val="a3"/>
      </w:pPr>
      <w:r>
        <w:t xml:space="preserve">        </w:t>
      </w:r>
      <w:r>
        <w:rPr>
          <w:noProof/>
        </w:rPr>
        <w:drawing>
          <wp:inline distT="0" distB="0" distL="0" distR="0" wp14:anchorId="1DEFFAD4" wp14:editId="1A766611">
            <wp:extent cx="5093034" cy="2898476"/>
            <wp:effectExtent l="0" t="0" r="0" b="0"/>
            <wp:docPr id="1" name="Рисунок 1" descr="C:\Users\User\Desktop\2023-2024\Конкурсы 23-24\Работаем по стандарту\171326947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2024\Конкурсы 23-24\Работаем по стандарту\1713269472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" r="16869"/>
                    <a:stretch/>
                  </pic:blipFill>
                  <pic:spPr bwMode="auto">
                    <a:xfrm>
                      <a:off x="0" y="0"/>
                      <a:ext cx="5097509" cy="290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74F" w:rsidRDefault="007D174F" w:rsidP="007D1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</w:p>
    <w:p w:rsidR="004B5FAC" w:rsidRDefault="007D174F" w:rsidP="007D1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</w:t>
      </w:r>
      <w:r w:rsidR="004B5FAC" w:rsidRPr="004B5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Автор: воспитатель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Артемкина Т.А.</w:t>
      </w:r>
    </w:p>
    <w:p w:rsidR="007D174F" w:rsidRDefault="007D174F" w:rsidP="007D17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5FAC" w:rsidRDefault="004B5FAC" w:rsidP="004B5F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5FAC" w:rsidRDefault="004B5FAC" w:rsidP="004B5F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5FAC" w:rsidRDefault="004B5FAC" w:rsidP="004B5F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174F" w:rsidRDefault="007D174F" w:rsidP="004B5F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174F" w:rsidRDefault="007D174F" w:rsidP="004B5F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5FAC" w:rsidRPr="004B5FAC" w:rsidRDefault="004B5FAC" w:rsidP="004B5F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5EAB" w:rsidRDefault="00FE5EAB" w:rsidP="004B5FA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5EAB" w:rsidRDefault="00FE5EAB" w:rsidP="004B5FA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5EAB" w:rsidRDefault="00FE5EAB" w:rsidP="004B5FA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5EAB" w:rsidRDefault="00FE5EAB" w:rsidP="004B5FA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090B" w:rsidRDefault="004B5FAC" w:rsidP="004B5FA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2090B" w:rsidRDefault="0042090B" w:rsidP="004B5FA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5FAC" w:rsidRPr="004B5FAC" w:rsidRDefault="004B5FAC" w:rsidP="004B5FA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</w:t>
      </w:r>
      <w:r w:rsidRPr="004B5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F15D77" w:rsidRPr="00F15D77" w:rsidRDefault="00F15D77" w:rsidP="00F15D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D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Возраст воспитанников:</w:t>
      </w:r>
      <w:r w:rsidRPr="00F15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раннего возраста (2-3 года</w:t>
      </w:r>
      <w:r w:rsidRPr="00F15D7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F15D77" w:rsidRPr="00F15D77" w:rsidRDefault="00F15D77" w:rsidP="00F15D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D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Виды деятельности: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познавательная</w:t>
      </w:r>
      <w:r w:rsidRPr="00F15D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коммуникативная, изобразительная, музыкальная,</w:t>
      </w:r>
      <w:r w:rsidRPr="00F15D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15D77">
        <w:rPr>
          <w:rFonts w:ascii="Times New Roman" w:eastAsia="Calibri" w:hAnsi="Times New Roman" w:cs="Times New Roman"/>
          <w:sz w:val="28"/>
          <w:szCs w:val="28"/>
          <w:lang w:eastAsia="en-US"/>
        </w:rPr>
        <w:t>восприятие художественной литературы, 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самообслуживание</w:t>
      </w:r>
      <w:r w:rsidRPr="00F15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15D77" w:rsidRDefault="00F15D77" w:rsidP="00F15D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D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Образовательные области: </w:t>
      </w:r>
      <w:r w:rsidRPr="00F15D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социально-коммуникативное развитие</w:t>
      </w:r>
      <w:r w:rsidRPr="00F15D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F15D77">
        <w:rPr>
          <w:rFonts w:ascii="Times New Roman" w:eastAsia="Calibri" w:hAnsi="Times New Roman" w:cs="Times New Roman"/>
          <w:sz w:val="28"/>
          <w:szCs w:val="28"/>
          <w:lang w:eastAsia="en-US"/>
        </w:rPr>
        <w:t> речевое развитие, художественно-эстетическое развитие, познавательное развитие.</w:t>
      </w:r>
    </w:p>
    <w:p w:rsidR="00F15D77" w:rsidRDefault="001D3DD7" w:rsidP="00F15D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D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F15D7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F556E">
        <w:rPr>
          <w:rFonts w:ascii="Times New Roman" w:eastAsia="Times New Roman" w:hAnsi="Times New Roman" w:cs="Times New Roman"/>
          <w:color w:val="111111"/>
          <w:sz w:val="28"/>
          <w:szCs w:val="28"/>
        </w:rPr>
        <w:t>Поз</w:t>
      </w: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накомить детей с характерными признаками </w:t>
      </w:r>
      <w:r w:rsidRPr="00AF4B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весны</w:t>
      </w:r>
      <w:r w:rsidR="003F55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F556E" w:rsidRPr="00F15D77" w:rsidRDefault="003F556E" w:rsidP="00F15D7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D7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Задачи: </w:t>
      </w:r>
    </w:p>
    <w:p w:rsidR="000D4737" w:rsidRDefault="000D4737" w:rsidP="00714F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0D4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Познавательное 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</w:p>
    <w:p w:rsidR="000D4737" w:rsidRDefault="000D4737" w:rsidP="00714F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</w:t>
      </w:r>
      <w:r w:rsidRPr="000D47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способности детей обобщать, узнавать и стремиться называть предметы и объекты, изображенные на картинке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F556E" w:rsidRDefault="00714F23" w:rsidP="00714F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F556E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="00F2786D">
        <w:rPr>
          <w:rFonts w:ascii="Times New Roman" w:eastAsia="Times New Roman" w:hAnsi="Times New Roman" w:cs="Times New Roman"/>
          <w:color w:val="111111"/>
          <w:sz w:val="28"/>
          <w:szCs w:val="28"/>
        </w:rPr>
        <w:t>накомить</w:t>
      </w:r>
      <w:r w:rsidR="00F2786D" w:rsidRPr="00F278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2786D" w:rsidRPr="009A7D30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 w:rsidR="00F278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F556E" w:rsidRPr="009A7D30">
        <w:rPr>
          <w:rFonts w:ascii="Times New Roman" w:eastAsia="Times New Roman" w:hAnsi="Times New Roman" w:cs="Times New Roman"/>
          <w:color w:val="111111"/>
          <w:sz w:val="28"/>
          <w:szCs w:val="28"/>
        </w:rPr>
        <w:t>с изменениями в природе</w:t>
      </w:r>
      <w:r w:rsidR="00F278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весной;</w:t>
      </w:r>
    </w:p>
    <w:p w:rsidR="000D4737" w:rsidRDefault="004A474B" w:rsidP="00CE2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4A474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наглядно-действенное мышление в процессе решения познавательных практических задач</w:t>
      </w:r>
    </w:p>
    <w:p w:rsidR="004A474B" w:rsidRDefault="004A474B" w:rsidP="00CE2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F556E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1D3DD7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азвивать </w:t>
      </w:r>
      <w:r w:rsidR="003F556E">
        <w:rPr>
          <w:rFonts w:ascii="Times New Roman" w:eastAsia="Times New Roman" w:hAnsi="Times New Roman" w:cs="Times New Roman"/>
          <w:color w:val="111111"/>
          <w:sz w:val="28"/>
          <w:szCs w:val="28"/>
        </w:rPr>
        <w:t>зрительное восприятие</w:t>
      </w:r>
      <w:r w:rsidR="001D3DD7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, внимание,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память, творческое воображение;</w:t>
      </w:r>
    </w:p>
    <w:p w:rsidR="001D3DD7" w:rsidRDefault="004A474B" w:rsidP="00CE2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D3DD7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мелкую моторику рук.</w:t>
      </w:r>
    </w:p>
    <w:p w:rsidR="000D4737" w:rsidRPr="00EB2B5E" w:rsidRDefault="000D4737" w:rsidP="00CE2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B2B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Речевое развитие:</w:t>
      </w:r>
    </w:p>
    <w:p w:rsidR="000D4737" w:rsidRDefault="000D4737" w:rsidP="00CE2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0D473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понимание речи и активизировать словарь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0D47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A7D30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весна, капель, подснежники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 перелетные птицы;</w:t>
      </w:r>
    </w:p>
    <w:p w:rsidR="000D4737" w:rsidRDefault="000D4737" w:rsidP="00CE2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0D4737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 детей в правильном произношении гласных и согласных звуков, звукоподражаний, 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0D4737">
        <w:rPr>
          <w:rFonts w:ascii="Times New Roman" w:eastAsia="Times New Roman" w:hAnsi="Times New Roman" w:cs="Times New Roman"/>
          <w:color w:val="111111"/>
          <w:sz w:val="28"/>
          <w:szCs w:val="28"/>
        </w:rPr>
        <w:t>ельных слов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E286F" w:rsidRDefault="00CE286F" w:rsidP="00CE2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CE286F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развивать у детей умения понимать речь педагога, отвечать на вопросы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286F" w:rsidRPr="00EB2B5E" w:rsidRDefault="00CE286F" w:rsidP="00CE2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B2B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</w:t>
      </w:r>
      <w:r w:rsidR="00EB2B5E" w:rsidRPr="00EB2B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удожественно-эстетическое развитие:</w:t>
      </w:r>
    </w:p>
    <w:p w:rsidR="00CE286F" w:rsidRDefault="00CE286F" w:rsidP="00CE2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CE286F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 детей художественное восприятие</w:t>
      </w:r>
      <w:r w:rsidR="00EB2B5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B2B5E" w:rsidRDefault="00EB2B5E" w:rsidP="00CE2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B2B5E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положительные эмоции на предложение нарисовать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B2B5E" w:rsidRDefault="00EB2B5E" w:rsidP="00CE2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B2B5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интерес к изобразительной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деятельности </w:t>
      </w:r>
      <w:r w:rsidRPr="00EB2B5E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совместно со взрослым и самостоятельно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D4737" w:rsidRPr="000D4737" w:rsidRDefault="000D4737" w:rsidP="00F15D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0D4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Социально-коммуникативное развитие:</w:t>
      </w:r>
    </w:p>
    <w:p w:rsidR="00EB2B5E" w:rsidRDefault="00EB2B5E" w:rsidP="009919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B5E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способность наблюдать за явлениями природы;</w:t>
      </w:r>
    </w:p>
    <w:p w:rsidR="000D4737" w:rsidRDefault="000D4737" w:rsidP="00F15D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73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 </w:t>
      </w:r>
      <w:r w:rsidR="003F556E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1D3DD7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 у детей </w:t>
      </w:r>
      <w:r w:rsidR="001D3DD7" w:rsidRPr="00AF4B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интерес</w:t>
      </w:r>
      <w:r w:rsidR="001D3DD7" w:rsidRPr="00AF4B7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CB00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любовь к природе; </w:t>
      </w:r>
    </w:p>
    <w:p w:rsidR="00EB2B5E" w:rsidRDefault="00EB2B5E" w:rsidP="00F15D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B2B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знакомить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растениями ближайшего окружения;</w:t>
      </w:r>
    </w:p>
    <w:p w:rsidR="003F556E" w:rsidRPr="00BD2996" w:rsidRDefault="000D4737" w:rsidP="00F15D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B0011" w:rsidRPr="003F556E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эмоциональную отзывчивость в ходе привлечения к конкретным действия</w:t>
      </w:r>
      <w:r w:rsidR="00CB00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м; </w:t>
      </w:r>
      <w:r w:rsidR="003F556E" w:rsidRPr="003F556E">
        <w:rPr>
          <w:rFonts w:ascii="Times New Roman" w:eastAsia="Times New Roman" w:hAnsi="Times New Roman" w:cs="Times New Roman"/>
          <w:color w:val="111111"/>
          <w:sz w:val="28"/>
          <w:szCs w:val="28"/>
        </w:rPr>
        <w:t>поддерживать доброжел</w:t>
      </w:r>
      <w:r w:rsidR="00CB0011">
        <w:rPr>
          <w:rFonts w:ascii="Times New Roman" w:eastAsia="Times New Roman" w:hAnsi="Times New Roman" w:cs="Times New Roman"/>
          <w:color w:val="111111"/>
          <w:sz w:val="28"/>
          <w:szCs w:val="28"/>
        </w:rPr>
        <w:t>ательные взаимоотношения детей.</w:t>
      </w:r>
    </w:p>
    <w:p w:rsidR="001D3DD7" w:rsidRPr="00BD2996" w:rsidRDefault="001D3DD7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77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AA77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="003776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большая корзина, подснеж</w:t>
      </w:r>
      <w:r w:rsidR="009A7D30">
        <w:rPr>
          <w:rFonts w:ascii="Times New Roman" w:eastAsia="Times New Roman" w:hAnsi="Times New Roman" w:cs="Times New Roman"/>
          <w:color w:val="111111"/>
          <w:sz w:val="28"/>
          <w:szCs w:val="28"/>
        </w:rPr>
        <w:t>ни</w:t>
      </w:r>
      <w:r w:rsidR="00377654">
        <w:rPr>
          <w:rFonts w:ascii="Times New Roman" w:eastAsia="Times New Roman" w:hAnsi="Times New Roman" w:cs="Times New Roman"/>
          <w:color w:val="111111"/>
          <w:sz w:val="28"/>
          <w:szCs w:val="28"/>
        </w:rPr>
        <w:t>ки,</w:t>
      </w:r>
      <w:r w:rsidR="00C922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07E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солнышко, </w:t>
      </w:r>
      <w:r w:rsidR="00C92270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музыкальная запись</w:t>
      </w: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377654">
        <w:rPr>
          <w:rFonts w:ascii="Times New Roman" w:eastAsia="Times New Roman" w:hAnsi="Times New Roman" w:cs="Times New Roman"/>
          <w:color w:val="111111"/>
          <w:sz w:val="28"/>
          <w:szCs w:val="28"/>
        </w:rPr>
        <w:t>шаблоны маленьких корзинок</w:t>
      </w:r>
      <w:r w:rsidR="001E3C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цветами,</w:t>
      </w:r>
      <w:r w:rsidR="001E3C7E" w:rsidRPr="001E3C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E3C7E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1E3C7E">
        <w:rPr>
          <w:rFonts w:ascii="Times New Roman" w:eastAsia="Times New Roman" w:hAnsi="Times New Roman" w:cs="Times New Roman"/>
          <w:color w:val="111111"/>
          <w:sz w:val="28"/>
          <w:szCs w:val="28"/>
        </w:rPr>
        <w:t>раски разных ц</w:t>
      </w:r>
      <w:r w:rsidR="00AA774D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1E3C7E">
        <w:rPr>
          <w:rFonts w:ascii="Times New Roman" w:eastAsia="Times New Roman" w:hAnsi="Times New Roman" w:cs="Times New Roman"/>
          <w:color w:val="111111"/>
          <w:sz w:val="28"/>
          <w:szCs w:val="28"/>
        </w:rPr>
        <w:t>етов</w:t>
      </w:r>
      <w:r w:rsidR="00B07EC1">
        <w:rPr>
          <w:rFonts w:ascii="Times New Roman" w:eastAsia="Times New Roman" w:hAnsi="Times New Roman" w:cs="Times New Roman"/>
          <w:color w:val="111111"/>
          <w:sz w:val="28"/>
          <w:szCs w:val="28"/>
        </w:rPr>
        <w:t>, влажные салфетки.</w:t>
      </w:r>
    </w:p>
    <w:p w:rsidR="00861900" w:rsidRDefault="001D3DD7" w:rsidP="007D174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77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="00CB0011" w:rsidRPr="00AA77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="00CB00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</w:t>
      </w: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кскурсия по участкам детского сада, наблюдение за деревьями, клумбами, птицами; отгадывание загадок, чтение стихотворений, рассказов о </w:t>
      </w:r>
      <w:r w:rsidRPr="008328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весне</w:t>
      </w:r>
      <w:r w:rsidRPr="0083282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090B" w:rsidRDefault="001D3DD7" w:rsidP="0042090B">
      <w:pPr>
        <w:pStyle w:val="a3"/>
        <w:jc w:val="center"/>
      </w:pPr>
      <w:r w:rsidRPr="00B83DBB">
        <w:rPr>
          <w:color w:val="111111"/>
          <w:sz w:val="28"/>
          <w:szCs w:val="28"/>
          <w:u w:val="single"/>
        </w:rPr>
        <w:t>Ход</w:t>
      </w:r>
      <w:r w:rsidR="00B83DBB" w:rsidRPr="00B83DBB">
        <w:rPr>
          <w:color w:val="111111"/>
          <w:sz w:val="28"/>
          <w:szCs w:val="28"/>
          <w:u w:val="single"/>
        </w:rPr>
        <w:t xml:space="preserve"> </w:t>
      </w:r>
      <w:proofErr w:type="gramStart"/>
      <w:r w:rsidR="00B83DBB" w:rsidRPr="00B83DBB">
        <w:rPr>
          <w:color w:val="111111"/>
          <w:sz w:val="28"/>
          <w:szCs w:val="28"/>
          <w:u w:val="single"/>
        </w:rPr>
        <w:t>занятия</w:t>
      </w:r>
      <w:r w:rsidRPr="00B83DBB">
        <w:rPr>
          <w:color w:val="111111"/>
          <w:sz w:val="28"/>
          <w:szCs w:val="28"/>
          <w:u w:val="single"/>
        </w:rPr>
        <w:t>:</w:t>
      </w:r>
      <w:r w:rsidR="0042090B">
        <w:rPr>
          <w:color w:val="111111"/>
          <w:sz w:val="28"/>
          <w:szCs w:val="28"/>
          <w:u w:val="single"/>
        </w:rPr>
        <w:t xml:space="preserve"> </w:t>
      </w:r>
      <w:r w:rsidR="0042090B">
        <w:rPr>
          <w:color w:val="111111"/>
          <w:sz w:val="28"/>
          <w:szCs w:val="28"/>
        </w:rPr>
        <w:t xml:space="preserve">  </w:t>
      </w:r>
      <w:proofErr w:type="gramEnd"/>
      <w:r w:rsidR="0042090B">
        <w:rPr>
          <w:color w:val="111111"/>
          <w:sz w:val="28"/>
          <w:szCs w:val="28"/>
        </w:rPr>
        <w:t xml:space="preserve">             </w:t>
      </w:r>
      <w:r w:rsidR="0042090B" w:rsidRPr="0042090B">
        <w:rPr>
          <w:noProof/>
        </w:rPr>
        <w:t xml:space="preserve"> </w:t>
      </w:r>
      <w:r w:rsidR="0042090B">
        <w:rPr>
          <w:noProof/>
        </w:rPr>
        <w:drawing>
          <wp:inline distT="0" distB="0" distL="0" distR="0" wp14:anchorId="3A3BEAFE" wp14:editId="7B3D6460">
            <wp:extent cx="3097512" cy="2108375"/>
            <wp:effectExtent l="0" t="0" r="0" b="0"/>
            <wp:docPr id="4" name="Рисунок 4" descr="C:\Users\admin\Desktop\физра № 12\сценарий\Занятие Весна Артемкина\171326947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изра № 12\сценарий\Занятие Весна Артемкина\1713269472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33" cy="215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DD7" w:rsidRPr="00BD2996" w:rsidRDefault="0042090B" w:rsidP="004209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1D3DD7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Звучит музыка. Заходит весна. </w:t>
      </w:r>
    </w:p>
    <w:p w:rsidR="004B5FAC" w:rsidRPr="00BD2996" w:rsidRDefault="00861900" w:rsidP="007D174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Весна: </w:t>
      </w:r>
      <w:r w:rsidR="00AA774D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="00AA774D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ребята. Вы знаете, кто я? (</w:t>
      </w:r>
      <w:r w:rsidR="00AA774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Загадывание загадки)</w:t>
      </w:r>
    </w:p>
    <w:p w:rsidR="001D3DD7" w:rsidRPr="00BD2996" w:rsidRDefault="001D3DD7" w:rsidP="007D174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Растаял снежок</w:t>
      </w:r>
    </w:p>
    <w:p w:rsidR="001D3DD7" w:rsidRPr="00BD2996" w:rsidRDefault="001D3DD7" w:rsidP="007D174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Ожил лужок</w:t>
      </w:r>
    </w:p>
    <w:p w:rsidR="001D3DD7" w:rsidRPr="00BD2996" w:rsidRDefault="001D3DD7" w:rsidP="007D174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прибывает</w:t>
      </w:r>
    </w:p>
    <w:p w:rsidR="004A70B9" w:rsidRPr="00861900" w:rsidRDefault="007D174F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Когда это бывает?  </w:t>
      </w:r>
      <w:r w:rsidR="001D3DD7" w:rsidRPr="00BD29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AA77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ответы детей</w:t>
      </w:r>
      <w:r w:rsidR="001D3DD7" w:rsidRPr="007D1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06F01" w:rsidRDefault="00AA774D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Правильно, вы угадали! Я, весна-красна, к вам в гости пришла. И хорошую погоду с собою принесла! </w:t>
      </w:r>
      <w:r w:rsidR="001D3DD7" w:rsidRPr="00AF4B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Весной</w:t>
      </w:r>
      <w:r w:rsidR="001D3DD7" w:rsidRPr="00AF4B7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D3DD7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 природе просыпается, оживает. Солнце с каждым днем светит все ярче, дни стали дл</w:t>
      </w:r>
      <w:r w:rsidR="00906F01">
        <w:rPr>
          <w:rFonts w:ascii="Times New Roman" w:eastAsia="Times New Roman" w:hAnsi="Times New Roman" w:cs="Times New Roman"/>
          <w:color w:val="111111"/>
          <w:sz w:val="28"/>
          <w:szCs w:val="28"/>
        </w:rPr>
        <w:t>иннее, а ночи короче, тает снег. С</w:t>
      </w:r>
      <w:r w:rsidR="00906F01" w:rsidRPr="00906F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осульки быстро тают под тёплыми солнечными лучами, и </w:t>
      </w:r>
      <w:r w:rsidR="00906F01" w:rsidRPr="00906F0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капельки воды </w:t>
      </w:r>
      <w:r w:rsidR="00906F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капают с крыш: кап-кап-кап. </w:t>
      </w:r>
      <w:r w:rsidR="00906F01" w:rsidRPr="00906F01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говорят: «Началась капель»</w:t>
      </w:r>
      <w:r w:rsidR="00906F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Как капают капельки воды? </w:t>
      </w:r>
    </w:p>
    <w:p w:rsidR="00906F01" w:rsidRDefault="00906F01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Кап-кап-кап (</w:t>
      </w:r>
      <w:r w:rsidRPr="00A1240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1D3DD7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F4B7F" w:rsidRDefault="00861900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19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Весна: </w:t>
      </w:r>
      <w:r w:rsidR="00906F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На полянках </w:t>
      </w:r>
      <w:r w:rsidR="001D3DD7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появляются </w:t>
      </w:r>
      <w:r w:rsidR="00AF4B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первые весенние цветы. Я пришла к вам с корзинкой, хотите </w:t>
      </w:r>
      <w:proofErr w:type="gramStart"/>
      <w:r w:rsidR="00AF4B7F">
        <w:rPr>
          <w:rFonts w:ascii="Times New Roman" w:eastAsia="Times New Roman" w:hAnsi="Times New Roman" w:cs="Times New Roman"/>
          <w:color w:val="111111"/>
          <w:sz w:val="28"/>
          <w:szCs w:val="28"/>
        </w:rPr>
        <w:t>узнать</w:t>
      </w:r>
      <w:proofErr w:type="gramEnd"/>
      <w:r w:rsidR="00AF4B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 ней? … (</w:t>
      </w:r>
      <w:r w:rsidR="00AF4B7F" w:rsidRPr="00AF4B7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ребенок достает  цветок)</w:t>
      </w:r>
    </w:p>
    <w:p w:rsidR="00AF4B7F" w:rsidRDefault="0090550D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</w:t>
      </w:r>
      <w:r w:rsidR="00AF4B7F">
        <w:rPr>
          <w:rFonts w:ascii="Times New Roman" w:eastAsia="Times New Roman" w:hAnsi="Times New Roman" w:cs="Times New Roman"/>
          <w:color w:val="111111"/>
          <w:sz w:val="28"/>
          <w:szCs w:val="28"/>
        </w:rPr>
        <w:t>вы знаете 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называются эти цветы</w:t>
      </w:r>
      <w:r w:rsidR="00AF4B7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AA77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774D" w:rsidRPr="00AA774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F51AE9" w:rsidRDefault="00AA774D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9055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– подснежники, они появляются самыми первыми. </w:t>
      </w:r>
    </w:p>
    <w:p w:rsidR="0090550D" w:rsidRDefault="00100F2A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…, как называются эти цветы? </w:t>
      </w:r>
      <w:r w:rsidR="0090550D" w:rsidRPr="00F51AE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(просит </w:t>
      </w:r>
      <w:r w:rsidR="00F51AE9" w:rsidRPr="00F51AE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детей </w:t>
      </w:r>
      <w:r w:rsidR="0090550D" w:rsidRPr="00F51AE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повторить название</w:t>
      </w:r>
      <w:r w:rsidR="0090550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51AE9" w:rsidRPr="00100F2A" w:rsidRDefault="00F51AE9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00F2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Обращает внимание детей на картинки:</w:t>
      </w:r>
    </w:p>
    <w:p w:rsidR="00861900" w:rsidRDefault="00861900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19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Весна: </w:t>
      </w:r>
      <w:r w:rsidR="00F51AE9">
        <w:rPr>
          <w:rFonts w:ascii="Times New Roman" w:eastAsia="Times New Roman" w:hAnsi="Times New Roman" w:cs="Times New Roman"/>
          <w:color w:val="111111"/>
          <w:sz w:val="28"/>
          <w:szCs w:val="28"/>
        </w:rPr>
        <w:t>На улице стало теплее</w:t>
      </w:r>
      <w:r w:rsidR="00AF4B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51A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="001D3DD7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с теплых стран прилетают перелетные птицы,</w:t>
      </w:r>
      <w:r w:rsidR="006017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D3DD7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0178F" w:rsidRPr="0060178F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 поют, щебечут и строят себе гнёзда.</w:t>
      </w:r>
      <w:r w:rsidR="006017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как поют птички? </w:t>
      </w:r>
      <w:r w:rsidR="00FC42A6" w:rsidRPr="00FC42A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1D3DD7" w:rsidRPr="00BD2996" w:rsidRDefault="00861900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19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Здорово! </w:t>
      </w:r>
      <w:r w:rsidR="0060178F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1D3DD7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асекомые и животные просыпаются после зимней спячки. </w:t>
      </w:r>
      <w:r w:rsidR="00BD4BD3" w:rsidRPr="00BD4BD3">
        <w:rPr>
          <w:rFonts w:ascii="Times New Roman" w:eastAsia="Times New Roman" w:hAnsi="Times New Roman" w:cs="Times New Roman"/>
          <w:color w:val="111111"/>
          <w:sz w:val="28"/>
          <w:szCs w:val="28"/>
        </w:rPr>
        <w:t>На деревьях появл</w:t>
      </w:r>
      <w:r w:rsidR="00BD4B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яются почки, </w:t>
      </w:r>
      <w:r w:rsidR="00BD4BD3" w:rsidRPr="00BD4BD3">
        <w:rPr>
          <w:rFonts w:ascii="Times New Roman" w:eastAsia="Times New Roman" w:hAnsi="Times New Roman" w:cs="Times New Roman"/>
          <w:color w:val="111111"/>
          <w:sz w:val="28"/>
          <w:szCs w:val="28"/>
        </w:rPr>
        <w:t>из них распустятся зелёные ли</w:t>
      </w:r>
      <w:r w:rsidR="00BD4BD3">
        <w:rPr>
          <w:rFonts w:ascii="Times New Roman" w:eastAsia="Times New Roman" w:hAnsi="Times New Roman" w:cs="Times New Roman"/>
          <w:color w:val="111111"/>
          <w:sz w:val="28"/>
          <w:szCs w:val="28"/>
        </w:rPr>
        <w:t>сточки. Что на деревьях появляется</w:t>
      </w:r>
      <w:r w:rsidR="00BD4BD3" w:rsidRPr="00BD4BD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BD4B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D4BD3" w:rsidRPr="00BD4B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F51AE9" w:rsidRDefault="00861900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19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Весна: </w:t>
      </w:r>
      <w:r w:rsidR="00F51AE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посмотрим, что у меня в корзинке</w:t>
      </w:r>
      <w:r w:rsidR="001D3DD7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51A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еще есть.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="00F51AE9">
        <w:rPr>
          <w:rFonts w:ascii="Times New Roman" w:eastAsia="Times New Roman" w:hAnsi="Times New Roman" w:cs="Times New Roman"/>
          <w:color w:val="111111"/>
          <w:sz w:val="28"/>
          <w:szCs w:val="28"/>
        </w:rPr>
        <w:t>Кто хочет</w:t>
      </w:r>
      <w:r w:rsidR="00906F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посмотреть</w:t>
      </w:r>
      <w:r w:rsidR="00F51AE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F51AE9" w:rsidRPr="00F51AE9">
        <w:t xml:space="preserve"> </w:t>
      </w:r>
      <w:r w:rsidR="00F51AE9" w:rsidRPr="00F51AE9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F51AE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ребенок достает из корзинки солнышко</w:t>
      </w:r>
      <w:r w:rsidR="00F51AE9" w:rsidRPr="00F51AE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F51AE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51AE9" w:rsidRDefault="00A1240E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51A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…, скажи что это?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240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1D3DD7" w:rsidRPr="00BD2996" w:rsidRDefault="00906F01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правильно, </w:t>
      </w:r>
      <w:proofErr w:type="spellStart"/>
      <w:r w:rsidR="00A1240E">
        <w:rPr>
          <w:rFonts w:ascii="Times New Roman" w:eastAsia="Times New Roman" w:hAnsi="Times New Roman" w:cs="Times New Roman"/>
          <w:color w:val="111111"/>
          <w:sz w:val="28"/>
          <w:szCs w:val="28"/>
        </w:rPr>
        <w:t>умнички</w:t>
      </w:r>
      <w:proofErr w:type="spellEnd"/>
      <w:r w:rsidR="00A124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Я </w:t>
      </w:r>
      <w:r w:rsidR="001D3DD7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к вам в гости пришла, и солнышко</w:t>
      </w:r>
      <w:r w:rsidR="008934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принесла. </w:t>
      </w:r>
      <w:r w:rsidR="00A1240E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Выходите</w:t>
      </w:r>
      <w:r w:rsidR="008934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полянку поиграть с солнышком!</w:t>
      </w:r>
    </w:p>
    <w:p w:rsidR="001D3DD7" w:rsidRPr="00BD4BD3" w:rsidRDefault="00BD4BD3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BD4B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Игра с солнышком:</w:t>
      </w:r>
    </w:p>
    <w:p w:rsidR="004A70B9" w:rsidRPr="00BD2996" w:rsidRDefault="004A70B9" w:rsidP="00893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 солнышко встает –</w:t>
      </w:r>
    </w:p>
    <w:p w:rsidR="004A70B9" w:rsidRPr="00BD2996" w:rsidRDefault="004A70B9" w:rsidP="00893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Выше, выше, выше!</w:t>
      </w:r>
    </w:p>
    <w:p w:rsidR="004A70B9" w:rsidRPr="00BD2996" w:rsidRDefault="004A70B9" w:rsidP="00893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ночи солнышко зайдет </w:t>
      </w:r>
    </w:p>
    <w:p w:rsidR="004A70B9" w:rsidRPr="00BD2996" w:rsidRDefault="004A70B9" w:rsidP="00893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Ниже, ниже, ниже!</w:t>
      </w:r>
    </w:p>
    <w:p w:rsidR="004A70B9" w:rsidRPr="00BD2996" w:rsidRDefault="004A70B9" w:rsidP="00893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Хорошо, хорошо</w:t>
      </w:r>
    </w:p>
    <w:p w:rsidR="004A70B9" w:rsidRPr="00BD2996" w:rsidRDefault="004A70B9" w:rsidP="00893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смеется,</w:t>
      </w:r>
    </w:p>
    <w:p w:rsidR="004A70B9" w:rsidRPr="00BD2996" w:rsidRDefault="004A70B9" w:rsidP="00893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А под солнышком нам всем</w:t>
      </w:r>
    </w:p>
    <w:p w:rsidR="004A70B9" w:rsidRPr="00BD2996" w:rsidRDefault="004A70B9" w:rsidP="00893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 живется!</w:t>
      </w:r>
      <w:r w:rsidR="008619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86190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выполняют движения по тексту</w:t>
      </w:r>
      <w:r w:rsidR="00861900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A70B9" w:rsidRPr="00A1240E" w:rsidRDefault="00521F10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21F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Весна: </w:t>
      </w:r>
      <w:r w:rsidR="00BD4BD3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м</w:t>
      </w:r>
      <w:r w:rsidR="004A70B9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понравилось, как вы со мной играли. Я ведь весна</w:t>
      </w:r>
      <w:r w:rsidR="00A124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A70B9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 волшебница, и у меня в корзине </w:t>
      </w:r>
      <w:r w:rsidR="00A124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для вас сюрприз, подходите и берите</w:t>
      </w:r>
      <w:r w:rsidR="00BD4BD3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A124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A1240E" w:rsidRPr="00A1240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достают  по </w:t>
      </w:r>
      <w:r w:rsidR="00BD4B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маленькой </w:t>
      </w:r>
      <w:r w:rsidR="00A1240E" w:rsidRPr="00A1240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корзиночке)</w:t>
      </w:r>
    </w:p>
    <w:p w:rsidR="001D3DD7" w:rsidRPr="00521F10" w:rsidRDefault="00A1240E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21F1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Рассматривание корзины с цветами:</w:t>
      </w:r>
    </w:p>
    <w:p w:rsidR="00A1240E" w:rsidRPr="00BD2996" w:rsidRDefault="00521F10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F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Весна: </w:t>
      </w:r>
      <w:r w:rsidR="00A1240E">
        <w:rPr>
          <w:rFonts w:ascii="Times New Roman" w:eastAsia="Times New Roman" w:hAnsi="Times New Roman" w:cs="Times New Roman"/>
          <w:color w:val="111111"/>
          <w:sz w:val="28"/>
          <w:szCs w:val="28"/>
        </w:rPr>
        <w:t>- …, что это? (</w:t>
      </w:r>
      <w:r w:rsidR="00A1240E" w:rsidRPr="00A1240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детей)</w:t>
      </w:r>
    </w:p>
    <w:p w:rsidR="001D3DD7" w:rsidRPr="00BD2996" w:rsidRDefault="001D3DD7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Весна: </w:t>
      </w:r>
      <w:r w:rsidR="00A1240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мне кажется цветочки грустные, как вы думаете, почему</w:t>
      </w: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2090B" w:rsidRDefault="001D3DD7" w:rsidP="0042090B">
      <w:pPr>
        <w:pStyle w:val="a3"/>
      </w:pPr>
      <w:r w:rsidRPr="00BD2996">
        <w:rPr>
          <w:color w:val="111111"/>
          <w:sz w:val="28"/>
          <w:szCs w:val="28"/>
        </w:rPr>
        <w:t>(</w:t>
      </w:r>
      <w:r w:rsidR="00521F10">
        <w:rPr>
          <w:i/>
          <w:color w:val="111111"/>
          <w:sz w:val="28"/>
          <w:szCs w:val="28"/>
        </w:rPr>
        <w:t>о</w:t>
      </w:r>
      <w:r w:rsidRPr="00A1240E">
        <w:rPr>
          <w:i/>
          <w:color w:val="111111"/>
          <w:sz w:val="28"/>
          <w:szCs w:val="28"/>
        </w:rPr>
        <w:t>тветы детей</w:t>
      </w:r>
      <w:r w:rsidR="00521F10">
        <w:rPr>
          <w:color w:val="111111"/>
          <w:sz w:val="28"/>
          <w:szCs w:val="28"/>
        </w:rPr>
        <w:t>)</w:t>
      </w:r>
      <w:r w:rsidR="0042090B">
        <w:rPr>
          <w:color w:val="111111"/>
          <w:sz w:val="28"/>
          <w:szCs w:val="28"/>
        </w:rPr>
        <w:t xml:space="preserve"> </w:t>
      </w:r>
      <w:r w:rsidR="0042090B">
        <w:rPr>
          <w:noProof/>
        </w:rPr>
        <w:drawing>
          <wp:inline distT="0" distB="0" distL="0" distR="0" wp14:anchorId="2CC19A07" wp14:editId="261260C7">
            <wp:extent cx="3878318" cy="1987550"/>
            <wp:effectExtent l="0" t="0" r="0" b="0"/>
            <wp:docPr id="5" name="Рисунок 5" descr="C:\Users\admin\Desktop\физра № 12\сценарий\Занятие Весна Артемкина\1713269472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изра № 12\сценарий\Занятие Весна Артемкина\17132694728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48" cy="20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3DD7" w:rsidRDefault="0042090B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1240E" w:rsidRDefault="00521F10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21F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Весна: </w:t>
      </w:r>
      <w:r w:rsidR="00A124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Я с тобой согласна, давайте им поможем. Как мы им можем помочь? </w:t>
      </w:r>
      <w:r w:rsidR="00A1240E" w:rsidRPr="00A1240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детей).</w:t>
      </w:r>
    </w:p>
    <w:p w:rsidR="00696AEB" w:rsidRDefault="00521F10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F1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Весна: </w:t>
      </w:r>
      <w:r w:rsidR="00A124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Здорово, давайте так и сделаем! Посмотрите, у нас в группе есть краски, подходите</w:t>
      </w:r>
      <w:r w:rsidR="00696AE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124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A70B9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выб</w:t>
      </w:r>
      <w:r w:rsidR="00A1240E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4A70B9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="00A1240E">
        <w:rPr>
          <w:rFonts w:ascii="Times New Roman" w:eastAsia="Times New Roman" w:hAnsi="Times New Roman" w:cs="Times New Roman"/>
          <w:color w:val="111111"/>
          <w:sz w:val="28"/>
          <w:szCs w:val="28"/>
        </w:rPr>
        <w:t>йте любой цвет</w:t>
      </w:r>
      <w:r w:rsidR="004A70B9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696A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который вам больше нравится. </w:t>
      </w:r>
    </w:p>
    <w:p w:rsidR="004A70B9" w:rsidRPr="00BD2996" w:rsidRDefault="00696AEB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вам предлагаю серединку  </w:t>
      </w:r>
      <w:r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нарисовать пальчиками</w:t>
      </w:r>
      <w:r w:rsidR="004A70B9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3DD7" w:rsidRPr="00696AEB" w:rsidRDefault="001D3DD7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96A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рисуют пальчиком серединки цветам.</w:t>
      </w:r>
    </w:p>
    <w:p w:rsidR="00696AEB" w:rsidRDefault="00521F10" w:rsidP="008934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F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Весна: </w:t>
      </w:r>
      <w:r w:rsidR="004A70B9" w:rsidRPr="00BD29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Какие красивые весенние корзинки с цветами у вас получились. </w:t>
      </w:r>
      <w:r w:rsidR="00206E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большие молодцы! О</w:t>
      </w:r>
      <w:r w:rsidR="00206E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чень хорошо отвечали на вопросы, играли, рисовали, с заданиями справлялись, мне очень понравилось. </w:t>
      </w:r>
      <w:r w:rsidR="00696A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вам понравилось? А  что вам понравилось?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96AE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696AEB" w:rsidRPr="00696A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детей)</w:t>
      </w:r>
      <w:r w:rsidR="00696A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8B1DC2" w:rsidRPr="00C80D1B" w:rsidRDefault="00521F10" w:rsidP="00C80D1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F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свидания, ребята, я</w:t>
      </w:r>
      <w:r w:rsidR="00206E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обязательно к вам еще приду в гости.</w:t>
      </w:r>
    </w:p>
    <w:p w:rsidR="00086583" w:rsidRDefault="00C80D1B" w:rsidP="0089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865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1449" cy="2976081"/>
            <wp:effectExtent l="0" t="0" r="0" b="0"/>
            <wp:docPr id="2" name="Рисунок 2" descr="C:\Users\User\Desktop\2023-2024\Конкурсы 23-24\Работаем по стандарту\IMG-2024041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2024\Конкурсы 23-24\Работаем по стандарту\IMG-20240416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173" cy="297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CE" w:rsidRPr="00BD2996" w:rsidRDefault="005E4FCE" w:rsidP="0089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8317" cy="3164562"/>
            <wp:effectExtent l="0" t="0" r="0" b="0"/>
            <wp:docPr id="3" name="Рисунок 3" descr="C:\Users\User\Desktop\2023-2024\Конкурсы 23-24\Работаем по стандарту\IMG-20240417-WA00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2024\Конкурсы 23-24\Работаем по стандарту\IMG-20240417-WA0044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732" cy="316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FCE" w:rsidRPr="00BD2996" w:rsidSect="007D174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DD7"/>
    <w:rsid w:val="00086583"/>
    <w:rsid w:val="000A5848"/>
    <w:rsid w:val="000A690C"/>
    <w:rsid w:val="000D4737"/>
    <w:rsid w:val="00100F2A"/>
    <w:rsid w:val="001C78FB"/>
    <w:rsid w:val="001D3DD7"/>
    <w:rsid w:val="001E3C7E"/>
    <w:rsid w:val="00206E80"/>
    <w:rsid w:val="00377654"/>
    <w:rsid w:val="003F556E"/>
    <w:rsid w:val="0042090B"/>
    <w:rsid w:val="004A474B"/>
    <w:rsid w:val="004A70B9"/>
    <w:rsid w:val="004B5FAC"/>
    <w:rsid w:val="00521F10"/>
    <w:rsid w:val="005E4FCE"/>
    <w:rsid w:val="0060178F"/>
    <w:rsid w:val="00696AEB"/>
    <w:rsid w:val="00714F23"/>
    <w:rsid w:val="00720227"/>
    <w:rsid w:val="007D174F"/>
    <w:rsid w:val="00832821"/>
    <w:rsid w:val="00861900"/>
    <w:rsid w:val="00893437"/>
    <w:rsid w:val="008B1DC2"/>
    <w:rsid w:val="0090550D"/>
    <w:rsid w:val="00906F01"/>
    <w:rsid w:val="0099198B"/>
    <w:rsid w:val="009A7D30"/>
    <w:rsid w:val="00A1240E"/>
    <w:rsid w:val="00AA774D"/>
    <w:rsid w:val="00AF4B7F"/>
    <w:rsid w:val="00B07EC1"/>
    <w:rsid w:val="00B83DBB"/>
    <w:rsid w:val="00BD2996"/>
    <w:rsid w:val="00BD4BD3"/>
    <w:rsid w:val="00C80D1B"/>
    <w:rsid w:val="00C92270"/>
    <w:rsid w:val="00CB0011"/>
    <w:rsid w:val="00CE286F"/>
    <w:rsid w:val="00DC333B"/>
    <w:rsid w:val="00EB2B5E"/>
    <w:rsid w:val="00F15D77"/>
    <w:rsid w:val="00F2786D"/>
    <w:rsid w:val="00F303C2"/>
    <w:rsid w:val="00F51AE9"/>
    <w:rsid w:val="00FC42A6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2412-502F-44D7-80FD-BB1FB668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maam.ru/obrazovanie/vesna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2024-04-15T10:40:00Z</cp:lastPrinted>
  <dcterms:created xsi:type="dcterms:W3CDTF">2024-04-10T17:52:00Z</dcterms:created>
  <dcterms:modified xsi:type="dcterms:W3CDTF">2024-05-15T07:29:00Z</dcterms:modified>
</cp:coreProperties>
</file>